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A336" w14:textId="77777777"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r w:rsidRPr="00C63D61">
        <w:rPr>
          <w:rFonts w:ascii="Times New Roman" w:hAnsi="Times New Roman"/>
          <w:sz w:val="24"/>
          <w:szCs w:val="24"/>
        </w:rPr>
        <w:t>ПрОЕКТ повесткИ дня</w:t>
      </w:r>
    </w:p>
    <w:p w14:paraId="1F6DDE10" w14:textId="4BC60229" w:rsidR="00C65AA2" w:rsidRDefault="00504C77" w:rsidP="00757BF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00AEA">
        <w:rPr>
          <w:rFonts w:ascii="Times New Roman" w:hAnsi="Times New Roman"/>
          <w:b/>
          <w:sz w:val="28"/>
          <w:szCs w:val="28"/>
        </w:rPr>
        <w:t>8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707C2C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</w:p>
    <w:p w14:paraId="72FBA1D2" w14:textId="77777777" w:rsidR="00C65AA2" w:rsidRDefault="00757BF5" w:rsidP="00757B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97202">
        <w:rPr>
          <w:rFonts w:ascii="Times New Roman" w:hAnsi="Times New Roman"/>
          <w:b/>
          <w:sz w:val="28"/>
          <w:szCs w:val="28"/>
        </w:rPr>
        <w:t xml:space="preserve">Совета депутатов Духовщинского городского поселения </w:t>
      </w:r>
    </w:p>
    <w:p w14:paraId="4B7E0923" w14:textId="3A7BF006" w:rsidR="00757BF5" w:rsidRPr="00697202" w:rsidRDefault="00757BF5" w:rsidP="00757B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97202">
        <w:rPr>
          <w:rFonts w:ascii="Times New Roman" w:hAnsi="Times New Roman"/>
          <w:b/>
          <w:sz w:val="28"/>
          <w:szCs w:val="28"/>
        </w:rPr>
        <w:t>Духовщинского района Смоле</w:t>
      </w:r>
      <w:r>
        <w:rPr>
          <w:rFonts w:ascii="Times New Roman" w:hAnsi="Times New Roman"/>
          <w:b/>
          <w:sz w:val="28"/>
          <w:szCs w:val="28"/>
        </w:rPr>
        <w:t>нской области</w:t>
      </w:r>
      <w:r w:rsidR="00C65A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14:paraId="27F9181E" w14:textId="77777777" w:rsidR="00757BF5" w:rsidRPr="00AA5C7A" w:rsidRDefault="00757BF5" w:rsidP="00757BF5">
      <w:pPr>
        <w:pStyle w:val="a9"/>
        <w:jc w:val="center"/>
        <w:rPr>
          <w:rFonts w:ascii="Times New Roman" w:hAnsi="Times New Roman"/>
          <w:szCs w:val="22"/>
        </w:rPr>
      </w:pPr>
    </w:p>
    <w:p w14:paraId="678954DE" w14:textId="6F5E01B6" w:rsidR="00E00AEA" w:rsidRDefault="00E00AEA" w:rsidP="002F5BE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10 октября 2022</w:t>
      </w:r>
      <w:r w:rsidRPr="008A001C">
        <w:rPr>
          <w:rFonts w:ascii="Times New Roman" w:hAnsi="Times New Roman"/>
          <w:b/>
          <w:sz w:val="28"/>
          <w:szCs w:val="28"/>
          <w:u w:val="single"/>
        </w:rPr>
        <w:t xml:space="preserve"> года (</w:t>
      </w: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Pr="008A001C">
        <w:rPr>
          <w:rFonts w:ascii="Times New Roman" w:hAnsi="Times New Roman"/>
          <w:b/>
          <w:sz w:val="28"/>
          <w:szCs w:val="28"/>
          <w:u w:val="single"/>
        </w:rPr>
        <w:t>) 15.00 часов</w:t>
      </w:r>
    </w:p>
    <w:p w14:paraId="3041E385" w14:textId="77777777" w:rsidR="00E00AEA" w:rsidRDefault="00E00AEA" w:rsidP="00E00AEA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34EE2B46" w14:textId="1A89B718" w:rsidR="00E00AEA" w:rsidRDefault="00E00AEA" w:rsidP="00E00AEA">
      <w:pPr>
        <w:jc w:val="right"/>
        <w:rPr>
          <w:rFonts w:ascii="Times New Roman" w:hAnsi="Times New Roman"/>
          <w:b/>
          <w:szCs w:val="22"/>
        </w:rPr>
      </w:pPr>
      <w:r w:rsidRPr="00E00AEA">
        <w:rPr>
          <w:rFonts w:ascii="Times New Roman" w:hAnsi="Times New Roman"/>
          <w:b/>
          <w:sz w:val="28"/>
          <w:szCs w:val="28"/>
          <w:u w:val="single"/>
        </w:rPr>
        <w:t>Совет депутатов городского поселения</w:t>
      </w:r>
      <w:r>
        <w:rPr>
          <w:rFonts w:ascii="Times New Roman" w:hAnsi="Times New Roman"/>
          <w:b/>
          <w:szCs w:val="22"/>
        </w:rPr>
        <w:t xml:space="preserve">         </w:t>
      </w:r>
    </w:p>
    <w:p w14:paraId="2FFEE57C" w14:textId="0BF34772" w:rsidR="00E00AEA" w:rsidRDefault="00E00AEA" w:rsidP="00E00AEA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       (г. Духовщина, ул. Советская, д. 65/49) </w:t>
      </w:r>
    </w:p>
    <w:p w14:paraId="1DC5AE48" w14:textId="0474A832" w:rsidR="00757BF5" w:rsidRDefault="00757BF5" w:rsidP="002F5BE2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0A652A0F" w14:textId="77777777" w:rsidR="002F5BE2" w:rsidRDefault="002F5BE2" w:rsidP="002F5BE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F9F8F9A" w14:textId="77777777" w:rsidR="00E00AEA" w:rsidRPr="00E00AEA" w:rsidRDefault="00757BF5" w:rsidP="00E00AEA">
      <w:pPr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E00AEA">
        <w:rPr>
          <w:rFonts w:ascii="Times New Roman" w:hAnsi="Times New Roman"/>
          <w:b/>
          <w:sz w:val="28"/>
          <w:szCs w:val="28"/>
        </w:rPr>
        <w:t>1.</w:t>
      </w:r>
      <w:r w:rsidRPr="00E00AEA">
        <w:rPr>
          <w:rFonts w:ascii="Times New Roman" w:hAnsi="Times New Roman"/>
          <w:sz w:val="28"/>
          <w:szCs w:val="28"/>
        </w:rPr>
        <w:t xml:space="preserve"> </w:t>
      </w:r>
      <w:r w:rsidR="00E00AEA" w:rsidRPr="00E00AEA">
        <w:rPr>
          <w:rFonts w:ascii="Times New Roman" w:hAnsi="Times New Roman"/>
          <w:b/>
          <w:sz w:val="28"/>
          <w:szCs w:val="28"/>
        </w:rPr>
        <w:t>О рассмотрении протеста прокуратуры Духовщинского района Смоленской области  на Устав Духовщинского городского поселения Духовщинского района Смоленской области</w:t>
      </w:r>
    </w:p>
    <w:p w14:paraId="43BBB102" w14:textId="530DB32C" w:rsidR="00757BF5" w:rsidRPr="00697202" w:rsidRDefault="00757BF5" w:rsidP="00757B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1AB20A" w14:textId="1AD81306" w:rsidR="00757BF5" w:rsidRPr="002F5BE2" w:rsidRDefault="00757BF5" w:rsidP="002F5BE2">
      <w:pPr>
        <w:pStyle w:val="ConsPlusTitle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2F5BE2">
        <w:rPr>
          <w:rFonts w:ascii="Times New Roman" w:hAnsi="Times New Roman" w:cs="Times New Roman"/>
          <w:b w:val="0"/>
          <w:sz w:val="24"/>
          <w:szCs w:val="24"/>
        </w:rPr>
        <w:tab/>
      </w:r>
      <w:r w:rsidR="00E00AEA" w:rsidRPr="002F5BE2">
        <w:rPr>
          <w:rFonts w:ascii="Times New Roman" w:hAnsi="Times New Roman" w:cs="Times New Roman"/>
          <w:b w:val="0"/>
          <w:sz w:val="24"/>
          <w:szCs w:val="24"/>
        </w:rPr>
        <w:t xml:space="preserve">прокурор Духовщинского района Смоленской области </w:t>
      </w:r>
      <w:r w:rsidR="00E00AEA" w:rsidRPr="002F5B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0AEA" w:rsidRPr="002F5BE2">
        <w:rPr>
          <w:rFonts w:ascii="Times New Roman" w:hAnsi="Times New Roman" w:cs="Times New Roman"/>
          <w:i/>
          <w:sz w:val="24"/>
          <w:szCs w:val="24"/>
        </w:rPr>
        <w:t>Плющев</w:t>
      </w:r>
      <w:proofErr w:type="spellEnd"/>
      <w:r w:rsidR="00E00AEA" w:rsidRPr="002F5BE2">
        <w:rPr>
          <w:rFonts w:ascii="Times New Roman" w:hAnsi="Times New Roman" w:cs="Times New Roman"/>
          <w:i/>
          <w:sz w:val="24"/>
          <w:szCs w:val="24"/>
        </w:rPr>
        <w:t xml:space="preserve"> Антон Александрович</w:t>
      </w:r>
    </w:p>
    <w:p w14:paraId="626EFC1F" w14:textId="3ABC9BBB" w:rsidR="00757BF5" w:rsidRPr="002F5BE2" w:rsidRDefault="00757BF5" w:rsidP="00E00AEA">
      <w:pPr>
        <w:pStyle w:val="ConsPlusTitle"/>
        <w:widowControl/>
        <w:ind w:right="-1"/>
        <w:rPr>
          <w:rFonts w:ascii="Times New Roman" w:hAnsi="Times New Roman" w:cs="Times New Roman"/>
          <w:i/>
          <w:sz w:val="24"/>
          <w:szCs w:val="24"/>
        </w:rPr>
      </w:pP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="002F5BE2">
        <w:rPr>
          <w:rFonts w:ascii="Times New Roman" w:hAnsi="Times New Roman" w:cs="Times New Roman"/>
          <w:b w:val="0"/>
          <w:sz w:val="24"/>
          <w:szCs w:val="24"/>
        </w:rPr>
        <w:tab/>
      </w:r>
      <w:r w:rsidR="002F5BE2">
        <w:rPr>
          <w:rFonts w:ascii="Times New Roman" w:hAnsi="Times New Roman" w:cs="Times New Roman"/>
          <w:b w:val="0"/>
          <w:sz w:val="24"/>
          <w:szCs w:val="24"/>
        </w:rPr>
        <w:tab/>
      </w:r>
      <w:r w:rsidR="00E00AEA" w:rsidRPr="002F5BE2">
        <w:rPr>
          <w:rFonts w:ascii="Times New Roman" w:hAnsi="Times New Roman" w:cs="Times New Roman"/>
          <w:b w:val="0"/>
          <w:sz w:val="24"/>
          <w:szCs w:val="24"/>
        </w:rPr>
        <w:t>представитель прокуратуры Духовщинского района Смоленской области;</w:t>
      </w:r>
    </w:p>
    <w:p w14:paraId="22CA2378" w14:textId="70AF1C56" w:rsidR="00E00AEA" w:rsidRPr="002F5BE2" w:rsidRDefault="00E00AEA" w:rsidP="00E00A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 xml:space="preserve">  </w:t>
      </w:r>
      <w:r w:rsidRPr="002F5BE2">
        <w:rPr>
          <w:rFonts w:ascii="Times New Roman" w:hAnsi="Times New Roman"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ab/>
        <w:t xml:space="preserve">   </w:t>
      </w:r>
      <w:r w:rsidR="002F5BE2">
        <w:rPr>
          <w:rFonts w:ascii="Times New Roman" w:hAnsi="Times New Roman"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председатель постоянной комиссии по социальным, правовым  вопросам  и </w:t>
      </w:r>
    </w:p>
    <w:p w14:paraId="6D9CBAE4" w14:textId="08DF136B" w:rsidR="00E00AEA" w:rsidRPr="002F5BE2" w:rsidRDefault="00E00AEA" w:rsidP="00E00AEA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 xml:space="preserve">   </w:t>
      </w:r>
      <w:r w:rsidR="002F5BE2">
        <w:rPr>
          <w:rFonts w:ascii="Times New Roman" w:hAnsi="Times New Roman"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молодежной политике </w:t>
      </w:r>
      <w:r w:rsidRPr="002F5BE2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7175148B" w14:textId="77777777" w:rsidR="00E00AEA" w:rsidRDefault="00E00AEA" w:rsidP="00E00AEA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sz w:val="28"/>
          <w:szCs w:val="28"/>
        </w:rPr>
      </w:pPr>
    </w:p>
    <w:p w14:paraId="7C3D0FF2" w14:textId="3DB36B2C" w:rsidR="00757BF5" w:rsidRDefault="00E00AEA" w:rsidP="00E00AEA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0AEA">
        <w:rPr>
          <w:rFonts w:ascii="Times New Roman" w:hAnsi="Times New Roman" w:cs="Times New Roman"/>
          <w:sz w:val="28"/>
          <w:szCs w:val="28"/>
        </w:rPr>
        <w:t>. Об исполнении бюджета муниципального образования Духовщинского городского поселения Духовщинского района Смоленской  области за первое полугодие 2022 года</w:t>
      </w:r>
    </w:p>
    <w:p w14:paraId="1987952F" w14:textId="77777777" w:rsidR="00E00AEA" w:rsidRDefault="00E00AEA" w:rsidP="00E00AEA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69A75E" w14:textId="77777777" w:rsidR="002F5BE2" w:rsidRDefault="00E00AEA" w:rsidP="002F5BE2">
      <w:pPr>
        <w:jc w:val="both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>Вносит:</w:t>
      </w:r>
      <w:r w:rsidRPr="002F5BE2">
        <w:rPr>
          <w:rFonts w:ascii="Times New Roman" w:hAnsi="Times New Roman"/>
          <w:b/>
          <w:sz w:val="24"/>
          <w:szCs w:val="24"/>
        </w:rPr>
        <w:t xml:space="preserve"> </w:t>
      </w:r>
      <w:r w:rsidRPr="002F5BE2">
        <w:rPr>
          <w:rFonts w:ascii="Times New Roman" w:hAnsi="Times New Roman"/>
          <w:b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Глава муниципального образования «Духовщинский район» Смоленской области  </w:t>
      </w:r>
    </w:p>
    <w:p w14:paraId="6225AB89" w14:textId="264692F9" w:rsidR="00E00AEA" w:rsidRPr="002F5BE2" w:rsidRDefault="00E00AEA" w:rsidP="002F5BE2">
      <w:pPr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5BE2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2F5BE2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5A3285A1" w14:textId="0EFFE506" w:rsidR="00E00AEA" w:rsidRPr="002F5BE2" w:rsidRDefault="00E00AEA" w:rsidP="00E00AE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bCs/>
          <w:sz w:val="24"/>
          <w:szCs w:val="24"/>
        </w:rPr>
        <w:t>Докладчики:</w:t>
      </w:r>
      <w:r w:rsidRPr="002F5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BE2">
        <w:rPr>
          <w:rFonts w:ascii="Times New Roman" w:hAnsi="Times New Roman"/>
          <w:b/>
          <w:bCs/>
          <w:sz w:val="24"/>
          <w:szCs w:val="24"/>
        </w:rPr>
        <w:tab/>
      </w:r>
      <w:r w:rsidR="002F5BE2">
        <w:rPr>
          <w:rFonts w:ascii="Times New Roman" w:hAnsi="Times New Roman"/>
          <w:b/>
          <w:bCs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специалист отдела городского хозяйства Администрации муниципального </w:t>
      </w:r>
    </w:p>
    <w:p w14:paraId="50679E27" w14:textId="0A01C557" w:rsidR="002F5BE2" w:rsidRDefault="00E00AEA" w:rsidP="002F5BE2">
      <w:pPr>
        <w:pStyle w:val="a9"/>
        <w:ind w:left="1416"/>
        <w:jc w:val="both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 xml:space="preserve">    </w:t>
      </w:r>
      <w:r w:rsidR="002F5BE2">
        <w:rPr>
          <w:rFonts w:ascii="Times New Roman" w:hAnsi="Times New Roman"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>образования «Духовщинский район» Смоленской области</w:t>
      </w:r>
    </w:p>
    <w:p w14:paraId="4D406A08" w14:textId="322B3049" w:rsidR="00E00AEA" w:rsidRPr="002F5BE2" w:rsidRDefault="00E00AEA" w:rsidP="002F5BE2">
      <w:pPr>
        <w:pStyle w:val="a9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>Аминтазаева</w:t>
      </w:r>
      <w:proofErr w:type="spellEnd"/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Ольга Николаевна</w:t>
      </w:r>
      <w:r w:rsidRPr="002F5BE2">
        <w:rPr>
          <w:rFonts w:ascii="Times New Roman" w:hAnsi="Times New Roman"/>
          <w:b/>
          <w:i/>
          <w:sz w:val="24"/>
          <w:szCs w:val="24"/>
        </w:rPr>
        <w:t>;</w:t>
      </w:r>
    </w:p>
    <w:p w14:paraId="3B309C3C" w14:textId="00FC49E4" w:rsidR="00E00AEA" w:rsidRPr="002F5BE2" w:rsidRDefault="00E00AEA" w:rsidP="00E00AE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E2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2F5BE2">
        <w:rPr>
          <w:rFonts w:ascii="Times New Roman" w:hAnsi="Times New Roman"/>
          <w:b w:val="0"/>
          <w:sz w:val="24"/>
          <w:szCs w:val="24"/>
        </w:rPr>
        <w:tab/>
      </w:r>
      <w:r w:rsidRPr="002F5BE2">
        <w:rPr>
          <w:rFonts w:ascii="Times New Roman" w:hAnsi="Times New Roman"/>
          <w:b w:val="0"/>
          <w:sz w:val="24"/>
          <w:szCs w:val="24"/>
        </w:rPr>
        <w:t>председатель постоянной комиссии по</w:t>
      </w:r>
      <w:r w:rsidRPr="002F5BE2">
        <w:rPr>
          <w:rFonts w:ascii="Times New Roman" w:hAnsi="Times New Roman"/>
          <w:sz w:val="24"/>
          <w:szCs w:val="24"/>
        </w:rPr>
        <w:t xml:space="preserve"> </w:t>
      </w: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6D5B1828" w14:textId="16532703" w:rsidR="00E00AEA" w:rsidRPr="002F5BE2" w:rsidRDefault="00E00AEA" w:rsidP="002F5BE2">
      <w:pPr>
        <w:pStyle w:val="ConsPlusTitle"/>
        <w:widowControl/>
        <w:ind w:left="1416" w:right="-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F5BE2">
        <w:rPr>
          <w:rFonts w:ascii="Times New Roman" w:hAnsi="Times New Roman" w:cs="Times New Roman"/>
          <w:b w:val="0"/>
          <w:sz w:val="24"/>
          <w:szCs w:val="24"/>
        </w:rPr>
        <w:tab/>
      </w: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политике, по вопросам муниципального имущества </w:t>
      </w:r>
      <w:r w:rsidR="002F5B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BE2">
        <w:rPr>
          <w:rFonts w:ascii="Times New Roman" w:hAnsi="Times New Roman"/>
          <w:i/>
          <w:sz w:val="24"/>
          <w:szCs w:val="24"/>
        </w:rPr>
        <w:t>Розанов Станислав Петрович</w:t>
      </w:r>
    </w:p>
    <w:p w14:paraId="5D67D124" w14:textId="77777777" w:rsidR="00E00AEA" w:rsidRDefault="00E00AEA" w:rsidP="00E00AEA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2CF386D" w14:textId="0E242725" w:rsidR="00E00AEA" w:rsidRPr="00E00AEA" w:rsidRDefault="00E00AEA" w:rsidP="00E00A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AEA">
        <w:rPr>
          <w:rFonts w:ascii="Times New Roman" w:hAnsi="Times New Roman"/>
          <w:b/>
          <w:sz w:val="28"/>
          <w:szCs w:val="28"/>
        </w:rPr>
        <w:t>3. О внесении изменений в решение Совета депутатов Духовщинского городского поселения Духовщинского района Смоленской области от 23.12.2021 № 30 «Об утверждении бюджета муниципального образования Духовщинского городского поселения Духовщинского района Смоленской области на 2022 год и на плановый период 2023 и 2024 годов»</w:t>
      </w:r>
    </w:p>
    <w:p w14:paraId="0172F4AF" w14:textId="77777777" w:rsidR="00E00AEA" w:rsidRDefault="00E00AEA" w:rsidP="00E00AE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0A6B99" w14:textId="4F3F3CD4" w:rsidR="002F5BE2" w:rsidRPr="002F5BE2" w:rsidRDefault="002F5BE2" w:rsidP="002F5BE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>Вносит:</w:t>
      </w:r>
      <w:r w:rsidRPr="002F5BE2">
        <w:rPr>
          <w:rFonts w:ascii="Times New Roman" w:hAnsi="Times New Roman"/>
          <w:b/>
          <w:sz w:val="24"/>
          <w:szCs w:val="24"/>
        </w:rPr>
        <w:t xml:space="preserve"> </w:t>
      </w:r>
      <w:r w:rsidRPr="002F5BE2">
        <w:rPr>
          <w:rFonts w:ascii="Times New Roman" w:hAnsi="Times New Roman"/>
          <w:b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Глава муниципального образования «Духовщинский район» Смоленской области  </w:t>
      </w:r>
      <w:r w:rsidRPr="002F5B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F5BE2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2F5BE2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27CE8A06" w14:textId="488685AD" w:rsidR="002F5BE2" w:rsidRPr="002F5BE2" w:rsidRDefault="002F5BE2" w:rsidP="002F5BE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bCs/>
          <w:sz w:val="24"/>
          <w:szCs w:val="24"/>
        </w:rPr>
        <w:t>Докладчики:</w:t>
      </w:r>
      <w:r w:rsidRPr="002F5B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специалист отдела городского хозяйства Администрации муниципального </w:t>
      </w:r>
    </w:p>
    <w:p w14:paraId="3991DFEC" w14:textId="3528DB5A" w:rsidR="002F5BE2" w:rsidRPr="002F5BE2" w:rsidRDefault="002F5BE2" w:rsidP="002F5BE2">
      <w:pPr>
        <w:pStyle w:val="a9"/>
        <w:ind w:left="1416"/>
        <w:jc w:val="both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14:paraId="2C482F1C" w14:textId="29927AED" w:rsidR="002F5BE2" w:rsidRPr="002F5BE2" w:rsidRDefault="002F5BE2" w:rsidP="002F5BE2">
      <w:pPr>
        <w:pStyle w:val="a9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spellStart"/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>Аминтазаева</w:t>
      </w:r>
      <w:proofErr w:type="spellEnd"/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Ольга Николаевна</w:t>
      </w:r>
      <w:r w:rsidRPr="002F5BE2">
        <w:rPr>
          <w:rFonts w:ascii="Times New Roman" w:hAnsi="Times New Roman"/>
          <w:b/>
          <w:i/>
          <w:sz w:val="24"/>
          <w:szCs w:val="24"/>
        </w:rPr>
        <w:t>;</w:t>
      </w:r>
    </w:p>
    <w:p w14:paraId="68441EDC" w14:textId="50DE9AC1" w:rsidR="002F5BE2" w:rsidRPr="002F5BE2" w:rsidRDefault="002F5BE2" w:rsidP="002F5BE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E2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2F5BE2">
        <w:rPr>
          <w:rFonts w:ascii="Times New Roman" w:hAnsi="Times New Roman"/>
          <w:b w:val="0"/>
          <w:sz w:val="24"/>
          <w:szCs w:val="24"/>
        </w:rPr>
        <w:t>председатель постоянной комиссии по</w:t>
      </w:r>
      <w:r w:rsidRPr="002F5BE2">
        <w:rPr>
          <w:rFonts w:ascii="Times New Roman" w:hAnsi="Times New Roman"/>
          <w:sz w:val="24"/>
          <w:szCs w:val="24"/>
        </w:rPr>
        <w:t xml:space="preserve"> </w:t>
      </w: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1860C806" w14:textId="6C5C378C" w:rsidR="002F5BE2" w:rsidRPr="002F5BE2" w:rsidRDefault="002F5BE2" w:rsidP="002F5BE2">
      <w:pPr>
        <w:pStyle w:val="ConsPlusTitle"/>
        <w:widowControl/>
        <w:ind w:left="141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политике, по вопросам муниципального имущества </w:t>
      </w:r>
    </w:p>
    <w:p w14:paraId="53E64972" w14:textId="28CBE787" w:rsidR="002F5BE2" w:rsidRPr="002F5BE2" w:rsidRDefault="002F5BE2" w:rsidP="002F5BE2">
      <w:pPr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BE2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F5BE2">
        <w:rPr>
          <w:rFonts w:ascii="Times New Roman" w:hAnsi="Times New Roman"/>
          <w:b/>
          <w:i/>
          <w:sz w:val="24"/>
          <w:szCs w:val="24"/>
        </w:rPr>
        <w:t>Розанов Станислав Петрович</w:t>
      </w:r>
    </w:p>
    <w:p w14:paraId="4C7709FC" w14:textId="77777777" w:rsidR="002F5BE2" w:rsidRDefault="002F5BE2" w:rsidP="00E00AE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9C8E41" w14:textId="5AFA5CD6" w:rsidR="002F5BE2" w:rsidRDefault="002F5BE2" w:rsidP="00E00AE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E2">
        <w:rPr>
          <w:rFonts w:ascii="Times New Roman" w:hAnsi="Times New Roman" w:cs="Times New Roman"/>
          <w:sz w:val="28"/>
          <w:szCs w:val="28"/>
        </w:rPr>
        <w:lastRenderedPageBreak/>
        <w:t>4. О приеме в муниципальную  собственность Духовщинского городского поселения Духовщинского района Смоленской области объекта муниципальной собственности муниципального образования «Духовщинский район» Смоленской области</w:t>
      </w:r>
    </w:p>
    <w:p w14:paraId="723AB6DE" w14:textId="77777777" w:rsidR="002F5BE2" w:rsidRDefault="002F5BE2" w:rsidP="00E00AE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2DF2A" w14:textId="5B8F7AAA" w:rsidR="002F5BE2" w:rsidRPr="002F5BE2" w:rsidRDefault="002F5BE2" w:rsidP="002F5BE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>Вносит:</w:t>
      </w:r>
      <w:r w:rsidRPr="002F5BE2">
        <w:rPr>
          <w:rFonts w:ascii="Times New Roman" w:hAnsi="Times New Roman"/>
          <w:b/>
          <w:sz w:val="24"/>
          <w:szCs w:val="24"/>
        </w:rPr>
        <w:t xml:space="preserve"> </w:t>
      </w:r>
      <w:r w:rsidRPr="002F5BE2">
        <w:rPr>
          <w:rFonts w:ascii="Times New Roman" w:hAnsi="Times New Roman"/>
          <w:b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Глава муниципального образования «Духовщинский район» Смоленской области  </w:t>
      </w:r>
      <w:r w:rsidRPr="002F5B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F5BE2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2F5BE2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555C9CC9" w14:textId="00B89DA3" w:rsidR="002F5BE2" w:rsidRPr="002F5BE2" w:rsidRDefault="002F5BE2" w:rsidP="002F5BE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bCs/>
          <w:sz w:val="24"/>
          <w:szCs w:val="24"/>
        </w:rPr>
        <w:t>Докладчики:</w:t>
      </w:r>
      <w:r w:rsidRPr="002F5B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начальник отдела городского хозяйства Администрации муниципального </w:t>
      </w:r>
    </w:p>
    <w:p w14:paraId="5CF79BDE" w14:textId="45841742" w:rsidR="002F5BE2" w:rsidRPr="002F5BE2" w:rsidRDefault="002F5BE2" w:rsidP="002F5BE2">
      <w:pPr>
        <w:pStyle w:val="a9"/>
        <w:ind w:left="1416"/>
        <w:jc w:val="both"/>
        <w:rPr>
          <w:rFonts w:ascii="Times New Roman" w:hAnsi="Times New Roman"/>
          <w:sz w:val="24"/>
          <w:szCs w:val="24"/>
        </w:rPr>
      </w:pPr>
      <w:r w:rsidRPr="002F5B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F5BE2"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14:paraId="22236D1D" w14:textId="777D1CC9" w:rsidR="002F5BE2" w:rsidRPr="002F5BE2" w:rsidRDefault="002F5BE2" w:rsidP="002F5BE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spellStart"/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>Барсукова</w:t>
      </w:r>
      <w:proofErr w:type="spellEnd"/>
      <w:r w:rsidRPr="002F5BE2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Оксана Викторовна</w:t>
      </w:r>
      <w:r w:rsidRPr="002F5BE2">
        <w:rPr>
          <w:rFonts w:ascii="Times New Roman" w:hAnsi="Times New Roman"/>
          <w:b/>
          <w:i/>
          <w:sz w:val="24"/>
          <w:szCs w:val="24"/>
        </w:rPr>
        <w:t>;</w:t>
      </w:r>
    </w:p>
    <w:p w14:paraId="441DC6BB" w14:textId="15C64036" w:rsidR="002F5BE2" w:rsidRPr="002F5BE2" w:rsidRDefault="002F5BE2" w:rsidP="002F5BE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E2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2F5BE2">
        <w:rPr>
          <w:rFonts w:ascii="Times New Roman" w:hAnsi="Times New Roman"/>
          <w:b w:val="0"/>
          <w:sz w:val="24"/>
          <w:szCs w:val="24"/>
        </w:rPr>
        <w:t>председатель постоянной комиссии по</w:t>
      </w:r>
      <w:r w:rsidRPr="002F5BE2">
        <w:rPr>
          <w:rFonts w:ascii="Times New Roman" w:hAnsi="Times New Roman"/>
          <w:sz w:val="24"/>
          <w:szCs w:val="24"/>
        </w:rPr>
        <w:t xml:space="preserve"> </w:t>
      </w: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455DBB91" w14:textId="719A0E63" w:rsidR="002F5BE2" w:rsidRPr="002F5BE2" w:rsidRDefault="002F5BE2" w:rsidP="002F5BE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BE2">
        <w:rPr>
          <w:rFonts w:ascii="Times New Roman" w:hAnsi="Times New Roman" w:cs="Times New Roman"/>
          <w:b w:val="0"/>
          <w:sz w:val="24"/>
          <w:szCs w:val="24"/>
        </w:rPr>
        <w:tab/>
      </w:r>
      <w:r w:rsidRPr="002F5BE2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F5BE2">
        <w:rPr>
          <w:rFonts w:ascii="Times New Roman" w:hAnsi="Times New Roman" w:cs="Times New Roman"/>
          <w:b w:val="0"/>
          <w:sz w:val="24"/>
          <w:szCs w:val="24"/>
        </w:rPr>
        <w:t xml:space="preserve">политике, по вопросам муниципального имущества </w:t>
      </w:r>
    </w:p>
    <w:p w14:paraId="37F17607" w14:textId="3E26E3B3" w:rsidR="002F5BE2" w:rsidRPr="002F5BE2" w:rsidRDefault="002F5BE2" w:rsidP="002F5BE2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BE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F5BE2"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14:paraId="518649F9" w14:textId="0D568793" w:rsidR="002F5BE2" w:rsidRPr="002F5BE2" w:rsidRDefault="002F5BE2" w:rsidP="002F5BE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0A2669" w14:textId="77777777" w:rsidR="002F5BE2" w:rsidRDefault="002F5BE2" w:rsidP="00E00AE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522763" w14:textId="77777777" w:rsidR="00E00AEA" w:rsidRPr="00E00AEA" w:rsidRDefault="00E00AEA" w:rsidP="00E00AE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99A79B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BFC658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9BB687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B65C50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003AF6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E2B74D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28DA10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426537" w14:textId="77777777" w:rsidR="00757BF5" w:rsidRDefault="00757BF5" w:rsidP="007B6986">
      <w:pPr>
        <w:pStyle w:val="ConsPlusTitle"/>
        <w:widowControl/>
        <w:ind w:left="2832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7BF5" w:rsidSect="002F5BE2">
      <w:headerReference w:type="default" r:id="rId7"/>
      <w:pgSz w:w="11906" w:h="16838"/>
      <w:pgMar w:top="1276" w:right="282" w:bottom="993" w:left="56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DE0A" w14:textId="77777777" w:rsidR="00F30564" w:rsidRDefault="00F30564" w:rsidP="00356D72">
      <w:r>
        <w:separator/>
      </w:r>
    </w:p>
  </w:endnote>
  <w:endnote w:type="continuationSeparator" w:id="0">
    <w:p w14:paraId="40EBF937" w14:textId="77777777" w:rsidR="00F30564" w:rsidRDefault="00F30564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FA8D" w14:textId="77777777" w:rsidR="00F30564" w:rsidRDefault="00F30564" w:rsidP="00356D72">
      <w:r>
        <w:separator/>
      </w:r>
    </w:p>
  </w:footnote>
  <w:footnote w:type="continuationSeparator" w:id="0">
    <w:p w14:paraId="75C782CA" w14:textId="77777777" w:rsidR="00F30564" w:rsidRDefault="00F30564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76255"/>
      <w:docPartObj>
        <w:docPartGallery w:val="Page Numbers (Top of Page)"/>
        <w:docPartUnique/>
      </w:docPartObj>
    </w:sdtPr>
    <w:sdtEndPr/>
    <w:sdtContent>
      <w:p w14:paraId="0A59A646" w14:textId="77777777"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C9">
          <w:rPr>
            <w:noProof/>
          </w:rPr>
          <w:t>2</w:t>
        </w:r>
        <w:r>
          <w:fldChar w:fldCharType="end"/>
        </w:r>
      </w:p>
    </w:sdtContent>
  </w:sdt>
  <w:p w14:paraId="2C4C8820" w14:textId="77777777"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442CC"/>
    <w:multiLevelType w:val="hybridMultilevel"/>
    <w:tmpl w:val="487E945A"/>
    <w:lvl w:ilvl="0" w:tplc="87F4075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1A6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C93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0E0"/>
    <w:rsid w:val="0004744E"/>
    <w:rsid w:val="00047BFC"/>
    <w:rsid w:val="00050E78"/>
    <w:rsid w:val="00051941"/>
    <w:rsid w:val="00052162"/>
    <w:rsid w:val="00052A7F"/>
    <w:rsid w:val="0005369D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0B7"/>
    <w:rsid w:val="001972E8"/>
    <w:rsid w:val="001975F7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BDB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204"/>
    <w:rsid w:val="0025779B"/>
    <w:rsid w:val="0026074F"/>
    <w:rsid w:val="00262195"/>
    <w:rsid w:val="002621A1"/>
    <w:rsid w:val="002623D0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5BE2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190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813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007"/>
    <w:rsid w:val="0034649E"/>
    <w:rsid w:val="00346D6D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09A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12D1"/>
    <w:rsid w:val="00492244"/>
    <w:rsid w:val="0049273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03A7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C6862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4C77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61E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2B45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28D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60B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79F"/>
    <w:rsid w:val="006B7EB1"/>
    <w:rsid w:val="006C0C35"/>
    <w:rsid w:val="006C1B31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4F3E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07C2C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3A6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291"/>
    <w:rsid w:val="00753C35"/>
    <w:rsid w:val="00753CCB"/>
    <w:rsid w:val="00754DD2"/>
    <w:rsid w:val="0075763B"/>
    <w:rsid w:val="00757958"/>
    <w:rsid w:val="00757BF5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C30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986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AD5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74E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2C9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4C70"/>
    <w:rsid w:val="0086536F"/>
    <w:rsid w:val="00865A11"/>
    <w:rsid w:val="008666F9"/>
    <w:rsid w:val="00866883"/>
    <w:rsid w:val="00866EC5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2A5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494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432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1A77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3C12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2F8E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133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04C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484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4B6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1FD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5F94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5AA2"/>
    <w:rsid w:val="00C66329"/>
    <w:rsid w:val="00C66826"/>
    <w:rsid w:val="00C66F63"/>
    <w:rsid w:val="00C671EA"/>
    <w:rsid w:val="00C674F5"/>
    <w:rsid w:val="00C702A3"/>
    <w:rsid w:val="00C70AC7"/>
    <w:rsid w:val="00C71DA2"/>
    <w:rsid w:val="00C72D10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087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4381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0AEA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55C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0E4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0FDE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5E32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3CBA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CC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2AC"/>
    <w:rsid w:val="00F047C9"/>
    <w:rsid w:val="00F051E7"/>
    <w:rsid w:val="00F05784"/>
    <w:rsid w:val="00F05FA0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564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37622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45A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4F8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179F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2C2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0FB1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BC7D"/>
  <w15:docId w15:val="{D1EF7BA4-06C1-4C01-8B45-D616F10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757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Валерьевна Котова</cp:lastModifiedBy>
  <cp:revision>2</cp:revision>
  <cp:lastPrinted>2022-10-05T13:48:00Z</cp:lastPrinted>
  <dcterms:created xsi:type="dcterms:W3CDTF">2022-10-06T07:09:00Z</dcterms:created>
  <dcterms:modified xsi:type="dcterms:W3CDTF">2022-10-06T07:09:00Z</dcterms:modified>
</cp:coreProperties>
</file>